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051" w:rsidRDefault="00CA0065">
      <w:r>
        <w:rPr>
          <w:noProof/>
          <w:lang w:eastAsia="en-IE"/>
        </w:rPr>
        <w:drawing>
          <wp:inline distT="0" distB="0" distL="0" distR="0" wp14:anchorId="3F2717B0" wp14:editId="6347C216">
            <wp:extent cx="6234545" cy="87422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2392" cy="8767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7051" w:rsidSect="00CA00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65"/>
    <w:rsid w:val="009B1D80"/>
    <w:rsid w:val="00CA0065"/>
    <w:rsid w:val="00D3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C29179-28CE-4248-86FC-58C59D8A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Columbanus 4</dc:creator>
  <cp:keywords/>
  <dc:description/>
  <cp:lastModifiedBy>St Columbanus 4</cp:lastModifiedBy>
  <cp:revision>2</cp:revision>
  <dcterms:created xsi:type="dcterms:W3CDTF">2020-03-29T21:24:00Z</dcterms:created>
  <dcterms:modified xsi:type="dcterms:W3CDTF">2020-03-30T13:48:00Z</dcterms:modified>
</cp:coreProperties>
</file>